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02D0" w14:textId="6A9478AB" w:rsidR="007D249F" w:rsidRDefault="0026691C">
      <w:r>
        <w:rPr>
          <w:rFonts w:ascii="Roboto" w:hAnsi="Roboto"/>
          <w:spacing w:val="2"/>
          <w:shd w:val="clear" w:color="auto" w:fill="FFFFFF"/>
        </w:rPr>
        <w:t>Instytucje zajmujące się pomocą dziecku i rodzinie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TELEFON ZAUFANIA - czynny całą dobę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33 555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udziela wsparcia i konsultacji osobom znajdującym się w trudnych sytuacjach życiowych.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POWIATOWE CENTRUM POMOCY RODZINIE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60 033,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28 371 w. 43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czynny od poniedziałku do piątku w godz. 730-15 30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OŚRODEK INTERWENCJI KRYZYSOWEJ I PSYCHOTERAPII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25 639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44-200 Rybnik, ul. Chrobrego 16 (budynek PCK)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czynne od poniedziałku do piątku w godz. 800 - 2000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SCHRONISKO PRZYTULISKO DLA KOBIET I KOBIET Z DZIEĆMI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(czynne całą dobę)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33 599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44-200 Rybnik, ul. B. Chrobrego 16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(pomaga kobietom znajdującym się w sytuacji kryzysowej)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PLACÓWKA WSPARCIA DZIENNEGO KLUB 17-stka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4214593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Świetlica środowiskowa dla dzieci i młodzieży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44-253 Rybnik, ul. Żurawia 7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lastRenderedPageBreak/>
        <w:br/>
      </w:r>
      <w:r>
        <w:rPr>
          <w:rFonts w:ascii="Roboto" w:hAnsi="Roboto"/>
          <w:spacing w:val="2"/>
          <w:shd w:val="clear" w:color="auto" w:fill="FFFFFF"/>
        </w:rPr>
        <w:t>TELEFON INFORMACYJNY ANONIMOWYCH ALKOHOLIKÓW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32 253 79 83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czynny w poniedziałki, środy i czwartki w godz. 1700-2000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PORADNIA PSYCHOLOGICZNO -PEDAGOGICZNA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42 239 35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44-200 Rybnik, ul. Kościuszki 55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czynne od poniedziałku do piątku w godz. 800 - 1800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MIEJSKA KOMISJA ROZWIĄZYWANIA PROBLEMÓW ALKOHOLOWYCH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26 245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44-200 Rybnik, ul. Bolesława Chrobrego 16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czynne: poniedziałek - w godz. 1230 - 1400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wtorek - czwartek - w godz. 1530 - 1700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TELEFON ZAUFANIA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(czynny całą dobę)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33 555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udziela wsparcia i konsultacji osobom znajdującym się w trudnych sytuacjach życiowych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 xml:space="preserve">OŚRODEK POMOCY SPOŁECZNEJ Punkt terenowy w </w:t>
      </w:r>
      <w:proofErr w:type="spellStart"/>
      <w:r>
        <w:rPr>
          <w:rFonts w:ascii="Roboto" w:hAnsi="Roboto"/>
          <w:spacing w:val="2"/>
          <w:shd w:val="clear" w:color="auto" w:fill="FFFFFF"/>
        </w:rPr>
        <w:t>Boguszowicach</w:t>
      </w:r>
      <w:proofErr w:type="spellEnd"/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15 311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Udziela pomocy w trudnej sytuacji materialnej, bytowej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44-253 Rybnik, ul. Patriotów 11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lastRenderedPageBreak/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DZIAŁ PROFILAKTYKI I OPIEKI NAD DZIECKIEM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324221111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44-200 Rybnik, ul. Żużlowa 25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KOMISARIAT POLICJI W BOGUSZOWICACH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42 15 626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44-253 Rybnik, Oś. Południe 37a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Ośrodek Leczenia Uzależnień, Opieki Psychiatrycznej i Pomocy Rodzinie INTEGRUM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Tel. 32 433 24 42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 xml:space="preserve">44-253 Rybnik - </w:t>
      </w:r>
      <w:proofErr w:type="spellStart"/>
      <w:r>
        <w:rPr>
          <w:rFonts w:ascii="Roboto" w:hAnsi="Roboto"/>
          <w:spacing w:val="2"/>
          <w:shd w:val="clear" w:color="auto" w:fill="FFFFFF"/>
        </w:rPr>
        <w:t>Boguszowice</w:t>
      </w:r>
      <w:proofErr w:type="spellEnd"/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ul. Lompy 10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BIURO INFORMACJI O SEKTACH I NOWYCH RUCHACH RELIGIJNYCH K.C.E.M. KANA KATOWICE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proofErr w:type="spellStart"/>
      <w:r>
        <w:rPr>
          <w:rFonts w:ascii="Roboto" w:hAnsi="Roboto"/>
          <w:spacing w:val="2"/>
          <w:shd w:val="clear" w:color="auto" w:fill="FFFFFF"/>
        </w:rPr>
        <w:t>tel</w:t>
      </w:r>
      <w:proofErr w:type="spellEnd"/>
      <w:r>
        <w:rPr>
          <w:rFonts w:ascii="Roboto" w:hAnsi="Roboto"/>
          <w:spacing w:val="2"/>
          <w:shd w:val="clear" w:color="auto" w:fill="FFFFFF"/>
        </w:rPr>
        <w:t xml:space="preserve"> : 32 253 04 55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Telefon informacyjny: 501 487 344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Pl. ks. Szramka 4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punkt czynny we wtorki godz. 16 00 do 19 00</w:t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</w:rPr>
        <w:br/>
      </w:r>
      <w:r>
        <w:rPr>
          <w:rFonts w:ascii="Roboto" w:hAnsi="Roboto"/>
          <w:spacing w:val="2"/>
          <w:shd w:val="clear" w:color="auto" w:fill="FFFFFF"/>
        </w:rPr>
        <w:t>e mail: dpietrek@kana.silesia.top.pl</w:t>
      </w:r>
    </w:p>
    <w:sectPr w:rsidR="007D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1C"/>
    <w:rsid w:val="0026691C"/>
    <w:rsid w:val="007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D093"/>
  <w15:chartTrackingRefBased/>
  <w15:docId w15:val="{BFEAECD0-5A4E-4770-AD9E-AA02DC38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2025-01-08T08:25:00Z</dcterms:created>
  <dcterms:modified xsi:type="dcterms:W3CDTF">2025-01-08T08:26:00Z</dcterms:modified>
</cp:coreProperties>
</file>